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AA9B" w14:textId="63C8ACD7" w:rsidR="00C12718" w:rsidRPr="00C12718" w:rsidRDefault="00C12718" w:rsidP="001E2D45">
      <w:pPr>
        <w:spacing w:line="400" w:lineRule="exact"/>
        <w:ind w:left="240" w:hangingChars="100" w:hanging="240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>様式第１号（</w:t>
      </w:r>
      <w:r w:rsidR="002C2A0A">
        <w:rPr>
          <w:rFonts w:ascii="Century" w:hAnsi="Century" w:cs="Times New Roman" w:hint="eastAsia"/>
          <w:szCs w:val="24"/>
        </w:rPr>
        <w:t>第５条</w:t>
      </w:r>
      <w:r w:rsidRPr="00C12718">
        <w:rPr>
          <w:rFonts w:ascii="Century" w:hAnsi="Century" w:cs="Times New Roman" w:hint="eastAsia"/>
          <w:szCs w:val="24"/>
        </w:rPr>
        <w:t>関係）</w:t>
      </w:r>
    </w:p>
    <w:p w14:paraId="2C0CCBBC" w14:textId="4966477A" w:rsidR="00C12718" w:rsidRPr="00C12718" w:rsidRDefault="003E618D" w:rsidP="002C2A0A">
      <w:pPr>
        <w:snapToGrid w:val="0"/>
        <w:ind w:left="240" w:hangingChars="100" w:hanging="240"/>
        <w:rPr>
          <w:rFonts w:cs="Times New Roman"/>
          <w:szCs w:val="24"/>
        </w:rPr>
      </w:pPr>
      <w:r w:rsidRPr="00C12718">
        <w:rPr>
          <w:rFonts w:cs="Times New Roman"/>
          <w:szCs w:val="24"/>
        </w:rPr>
        <w:t xml:space="preserve"> </w:t>
      </w:r>
      <w:r w:rsidR="00C12718" w:rsidRPr="00C12718">
        <w:rPr>
          <w:rFonts w:cs="Times New Roman"/>
          <w:szCs w:val="24"/>
        </w:rPr>
        <w:t>(</w:t>
      </w:r>
      <w:r w:rsidR="00C12718" w:rsidRPr="00C12718">
        <w:rPr>
          <w:rFonts w:cs="Times New Roman" w:hint="eastAsia"/>
          <w:szCs w:val="24"/>
        </w:rPr>
        <w:t>その１</w:t>
      </w:r>
      <w:r w:rsidR="00C12718" w:rsidRPr="00C12718">
        <w:rPr>
          <w:rFonts w:cs="Times New Roman"/>
          <w:szCs w:val="24"/>
        </w:rPr>
        <w:t>)</w:t>
      </w:r>
    </w:p>
    <w:p w14:paraId="01F0B375" w14:textId="77777777" w:rsidR="00C12718" w:rsidRPr="00C12718" w:rsidRDefault="00C12718" w:rsidP="002C2A0A">
      <w:pPr>
        <w:snapToGrid w:val="0"/>
        <w:ind w:left="240" w:hangingChars="100" w:hanging="240"/>
        <w:rPr>
          <w:rFonts w:cs="Times New Roman"/>
          <w:szCs w:val="24"/>
        </w:rPr>
      </w:pPr>
    </w:p>
    <w:p w14:paraId="0A213FE9" w14:textId="77777777" w:rsidR="00C12718" w:rsidRPr="00C12718" w:rsidRDefault="00C12718" w:rsidP="002C2A0A">
      <w:pPr>
        <w:snapToGrid w:val="0"/>
        <w:ind w:left="240" w:hangingChars="100" w:hanging="240"/>
        <w:jc w:val="right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 xml:space="preserve">　　　年　　　月　　　日</w:t>
      </w:r>
    </w:p>
    <w:p w14:paraId="0F63946E" w14:textId="77777777" w:rsidR="00C12718" w:rsidRP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>日出町長　　　　　　　　　　様</w:t>
      </w:r>
    </w:p>
    <w:p w14:paraId="7A41E679" w14:textId="3551FFA5" w:rsid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</w:p>
    <w:p w14:paraId="25C93A28" w14:textId="77777777" w:rsidR="00885F5D" w:rsidRDefault="00885F5D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</w:p>
    <w:p w14:paraId="4D3397BB" w14:textId="77777777" w:rsidR="00C12718" w:rsidRPr="00C12718" w:rsidRDefault="00C12718" w:rsidP="002C2A0A">
      <w:pPr>
        <w:snapToGrid w:val="0"/>
        <w:ind w:left="240" w:hangingChars="100" w:hanging="240"/>
        <w:jc w:val="center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>日出町空き家・空き地バンク制度物件登録申込書</w:t>
      </w:r>
    </w:p>
    <w:p w14:paraId="4F50D0CD" w14:textId="77777777" w:rsidR="00C12718" w:rsidRP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</w:p>
    <w:p w14:paraId="6A672994" w14:textId="249BA912" w:rsidR="00C12718" w:rsidRPr="00C12718" w:rsidRDefault="00C12718" w:rsidP="002C2A0A">
      <w:pPr>
        <w:snapToGrid w:val="0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 xml:space="preserve">　日出町空き家・空き地バンク制度を利用したいので、日出町空き家・空き地バンク制度実施要綱の趣旨等を理解した</w:t>
      </w:r>
      <w:r w:rsidR="002C2A0A">
        <w:rPr>
          <w:rFonts w:ascii="Century" w:hAnsi="Century" w:cs="Times New Roman" w:hint="eastAsia"/>
          <w:szCs w:val="24"/>
        </w:rPr>
        <w:t>上</w:t>
      </w:r>
      <w:r w:rsidRPr="00C12718">
        <w:rPr>
          <w:rFonts w:ascii="Century" w:hAnsi="Century" w:cs="Times New Roman" w:hint="eastAsia"/>
          <w:szCs w:val="24"/>
        </w:rPr>
        <w:t>で、次のとおり申し込みます。</w:t>
      </w:r>
    </w:p>
    <w:p w14:paraId="12B2FC31" w14:textId="77777777" w:rsidR="00C12718" w:rsidRP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</w:p>
    <w:p w14:paraId="7781AD14" w14:textId="77777777" w:rsidR="00C12718" w:rsidRP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>申込者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24"/>
        <w:gridCol w:w="1802"/>
        <w:gridCol w:w="3015"/>
      </w:tblGrid>
      <w:tr w:rsidR="00C12718" w:rsidRPr="00C12718" w14:paraId="42F85E39" w14:textId="77777777" w:rsidTr="00885F5D">
        <w:trPr>
          <w:trHeight w:val="895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CAD5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住　所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CE0" w14:textId="77777777" w:rsidR="00C12718" w:rsidRPr="00C12718" w:rsidRDefault="00C12718" w:rsidP="002C2A0A">
            <w:pPr>
              <w:snapToGrid w:val="0"/>
              <w:ind w:left="240" w:hangingChars="100" w:hanging="240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〒</w:t>
            </w: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B2DD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cs="Times New Roman"/>
              </w:rPr>
            </w:pPr>
            <w:r w:rsidRPr="00C12718">
              <w:rPr>
                <w:rFonts w:cs="Times New Roman" w:hint="eastAsia"/>
              </w:rPr>
              <w:t>氏　名</w:t>
            </w:r>
          </w:p>
          <w:p w14:paraId="00799AEF" w14:textId="77777777" w:rsidR="00C12718" w:rsidRPr="00C12718" w:rsidRDefault="00C12718" w:rsidP="002C2A0A">
            <w:pPr>
              <w:snapToGrid w:val="0"/>
              <w:ind w:left="180" w:hangingChars="100" w:hanging="180"/>
              <w:jc w:val="center"/>
              <w:rPr>
                <w:rFonts w:cs="Times New Roman"/>
                <w:sz w:val="18"/>
                <w:szCs w:val="18"/>
              </w:rPr>
            </w:pPr>
            <w:r w:rsidRPr="00C12718">
              <w:rPr>
                <w:rFonts w:cs="Times New Roman" w:hint="eastAsia"/>
                <w:sz w:val="18"/>
                <w:szCs w:val="18"/>
              </w:rPr>
              <w:t>（法人・団体名</w:t>
            </w:r>
          </w:p>
          <w:p w14:paraId="543983B6" w14:textId="77777777" w:rsidR="00C12718" w:rsidRPr="00C12718" w:rsidRDefault="00C12718" w:rsidP="002C2A0A">
            <w:pPr>
              <w:snapToGrid w:val="0"/>
              <w:ind w:left="180" w:hangingChars="100" w:hanging="180"/>
              <w:jc w:val="center"/>
              <w:rPr>
                <w:rFonts w:cs="Times New Roman"/>
                <w:sz w:val="18"/>
                <w:szCs w:val="18"/>
              </w:rPr>
            </w:pPr>
            <w:r w:rsidRPr="00C12718">
              <w:rPr>
                <w:rFonts w:cs="Times New Roman" w:hint="eastAsia"/>
                <w:sz w:val="18"/>
                <w:szCs w:val="18"/>
              </w:rPr>
              <w:t>及び代表者名）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C27F" w14:textId="77777777" w:rsidR="00C12718" w:rsidRPr="00C12718" w:rsidRDefault="00C12718" w:rsidP="002C2A0A">
            <w:pPr>
              <w:snapToGrid w:val="0"/>
              <w:ind w:left="240" w:hangingChars="100" w:hanging="240"/>
              <w:jc w:val="left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/>
                <w:szCs w:val="24"/>
              </w:rPr>
              <w:t xml:space="preserve"> </w:t>
            </w:r>
          </w:p>
        </w:tc>
      </w:tr>
      <w:tr w:rsidR="00C12718" w:rsidRPr="00C12718" w14:paraId="3ABC8AA5" w14:textId="77777777" w:rsidTr="00885F5D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939D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携帯電話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BEE2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BD92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自宅電話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38DE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  <w:tr w:rsidR="00C12718" w:rsidRPr="00C12718" w14:paraId="5AD09457" w14:textId="77777777" w:rsidTr="00885F5D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A84A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/>
                <w:szCs w:val="24"/>
              </w:rPr>
              <w:t>e-mail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229B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7ABD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ＦＡＸ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63C0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</w:tbl>
    <w:p w14:paraId="0ED7B469" w14:textId="77777777" w:rsidR="00C12718" w:rsidRP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</w:p>
    <w:p w14:paraId="0430DBB7" w14:textId="77777777" w:rsidR="00C12718" w:rsidRPr="00C12718" w:rsidRDefault="00C12718" w:rsidP="002C2A0A">
      <w:pPr>
        <w:snapToGrid w:val="0"/>
        <w:ind w:left="240" w:hangingChars="100" w:hanging="240"/>
        <w:rPr>
          <w:rFonts w:ascii="Century" w:hAnsi="Century" w:cs="Times New Roman"/>
          <w:szCs w:val="24"/>
        </w:rPr>
      </w:pPr>
      <w:r w:rsidRPr="00C12718">
        <w:rPr>
          <w:rFonts w:ascii="Century" w:hAnsi="Century" w:cs="Times New Roman" w:hint="eastAsia"/>
          <w:szCs w:val="24"/>
        </w:rPr>
        <w:t>物件所有者等</w:t>
      </w:r>
      <w:r w:rsidRPr="00C12718">
        <w:rPr>
          <w:rFonts w:ascii="Century" w:hAnsi="Century" w:cs="Times New Roman" w:hint="eastAsia"/>
          <w:sz w:val="20"/>
          <w:szCs w:val="20"/>
        </w:rPr>
        <w:t>（申込者と異なる場合は、こちらもご記入ください。）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695"/>
        <w:gridCol w:w="2428"/>
        <w:gridCol w:w="1802"/>
        <w:gridCol w:w="3016"/>
      </w:tblGrid>
      <w:tr w:rsidR="00C12718" w:rsidRPr="00C12718" w14:paraId="345C8E25" w14:textId="77777777" w:rsidTr="00885F5D">
        <w:trPr>
          <w:trHeight w:val="903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BE77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住　所</w:t>
            </w:r>
          </w:p>
        </w:tc>
        <w:tc>
          <w:tcPr>
            <w:tcW w:w="31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C3E8" w14:textId="77777777" w:rsidR="00C12718" w:rsidRPr="00C12718" w:rsidRDefault="00C12718" w:rsidP="002C2A0A">
            <w:pPr>
              <w:snapToGrid w:val="0"/>
              <w:ind w:left="240" w:hangingChars="100" w:hanging="240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〒</w:t>
            </w: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6B9A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cs="Times New Roman"/>
              </w:rPr>
            </w:pPr>
            <w:r w:rsidRPr="00C12718">
              <w:rPr>
                <w:rFonts w:cs="Times New Roman" w:hint="eastAsia"/>
              </w:rPr>
              <w:t>氏　名</w:t>
            </w:r>
          </w:p>
          <w:p w14:paraId="2890E85C" w14:textId="77777777" w:rsidR="00C12718" w:rsidRPr="00C12718" w:rsidRDefault="00C12718" w:rsidP="002C2A0A">
            <w:pPr>
              <w:snapToGrid w:val="0"/>
              <w:ind w:left="180" w:hangingChars="100" w:hanging="180"/>
              <w:jc w:val="center"/>
              <w:rPr>
                <w:rFonts w:cs="Times New Roman"/>
                <w:sz w:val="18"/>
                <w:szCs w:val="18"/>
              </w:rPr>
            </w:pPr>
            <w:r w:rsidRPr="00C12718">
              <w:rPr>
                <w:rFonts w:cs="Times New Roman" w:hint="eastAsia"/>
                <w:sz w:val="18"/>
                <w:szCs w:val="18"/>
              </w:rPr>
              <w:t>（法人・団体名</w:t>
            </w:r>
          </w:p>
          <w:p w14:paraId="5A2EDD19" w14:textId="77777777" w:rsidR="00C12718" w:rsidRPr="00C12718" w:rsidRDefault="00C12718" w:rsidP="002C2A0A">
            <w:pPr>
              <w:snapToGrid w:val="0"/>
              <w:ind w:left="180" w:hangingChars="100" w:hanging="18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cs="Times New Roman" w:hint="eastAsia"/>
                <w:sz w:val="18"/>
                <w:szCs w:val="18"/>
              </w:rPr>
              <w:t>及び代表者名）</w:t>
            </w: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F374" w14:textId="77777777" w:rsidR="00C12718" w:rsidRPr="00C12718" w:rsidRDefault="00C12718" w:rsidP="006D68E1">
            <w:pPr>
              <w:snapToGrid w:val="0"/>
              <w:ind w:left="240" w:hangingChars="100" w:hanging="240"/>
              <w:jc w:val="left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/>
                <w:szCs w:val="24"/>
              </w:rPr>
              <w:t xml:space="preserve"> </w:t>
            </w:r>
          </w:p>
        </w:tc>
      </w:tr>
      <w:tr w:rsidR="00C12718" w:rsidRPr="00C12718" w14:paraId="2C507C70" w14:textId="77777777" w:rsidTr="00885F5D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F596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携帯電話</w:t>
            </w:r>
          </w:p>
        </w:tc>
        <w:tc>
          <w:tcPr>
            <w:tcW w:w="31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54A9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90B7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自宅電話</w:t>
            </w: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9498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  <w:tr w:rsidR="00C12718" w:rsidRPr="00C12718" w14:paraId="29D412B4" w14:textId="77777777" w:rsidTr="00885F5D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99C6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/>
                <w:szCs w:val="24"/>
              </w:rPr>
              <w:t>e-mail</w:t>
            </w:r>
          </w:p>
        </w:tc>
        <w:tc>
          <w:tcPr>
            <w:tcW w:w="31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068B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AC29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ＦＡＸ</w:t>
            </w: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5412" w14:textId="77777777" w:rsidR="00C12718" w:rsidRPr="00C12718" w:rsidRDefault="00C12718" w:rsidP="002C2A0A">
            <w:pPr>
              <w:snapToGrid w:val="0"/>
              <w:ind w:left="240" w:hangingChars="100" w:hanging="240"/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  <w:tr w:rsidR="00C12718" w:rsidRPr="00C12718" w14:paraId="464E0BC8" w14:textId="77777777" w:rsidTr="00885F5D">
        <w:trPr>
          <w:trHeight w:val="980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46E7" w14:textId="77777777" w:rsidR="00C12718" w:rsidRPr="00C12718" w:rsidRDefault="00C12718" w:rsidP="002C2A0A">
            <w:pPr>
              <w:snapToGrid w:val="0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Cs w:val="24"/>
              </w:rPr>
              <w:t>申込者と所有者等が異なる理由及び続柄等</w:t>
            </w:r>
          </w:p>
        </w:tc>
        <w:tc>
          <w:tcPr>
            <w:tcW w:w="73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D8A5" w14:textId="77777777" w:rsidR="00C12718" w:rsidRPr="00C12718" w:rsidRDefault="00C12718" w:rsidP="002C2A0A">
            <w:pPr>
              <w:snapToGrid w:val="0"/>
              <w:ind w:left="240" w:hangingChars="100" w:hanging="240"/>
              <w:jc w:val="left"/>
              <w:rPr>
                <w:rFonts w:ascii="Century" w:hAnsi="Century" w:cs="Times New Roman"/>
                <w:szCs w:val="24"/>
              </w:rPr>
            </w:pPr>
          </w:p>
        </w:tc>
      </w:tr>
    </w:tbl>
    <w:p w14:paraId="14526444" w14:textId="77777777" w:rsidR="00516D44" w:rsidRDefault="00516D44" w:rsidP="002C2A0A">
      <w:pPr>
        <w:snapToGrid w:val="0"/>
        <w:ind w:left="240" w:hangingChars="100" w:hanging="240"/>
      </w:pPr>
    </w:p>
    <w:tbl>
      <w:tblPr>
        <w:tblpPr w:leftFromText="142" w:rightFromText="142" w:vertAnchor="text" w:horzAnchor="margin" w:tblpX="-10" w:tblpY="3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16D44" w:rsidRPr="00C12718" w14:paraId="74C3CB6E" w14:textId="77777777" w:rsidTr="00C850A7">
        <w:trPr>
          <w:trHeight w:val="4392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19FA" w14:textId="77777777" w:rsidR="00516D44" w:rsidRDefault="00516D44" w:rsidP="002C2A0A">
            <w:pPr>
              <w:snapToGrid w:val="0"/>
              <w:ind w:left="210" w:hangingChars="100" w:hanging="210"/>
              <w:rPr>
                <w:rFonts w:ascii="Century" w:hAnsi="Century" w:cs="Times New Roman"/>
                <w:sz w:val="21"/>
                <w:szCs w:val="21"/>
              </w:rPr>
            </w:pPr>
          </w:p>
          <w:p w14:paraId="734908DB" w14:textId="2392317B" w:rsidR="00516D44" w:rsidRDefault="00516D44" w:rsidP="0048469D">
            <w:pPr>
              <w:snapToGrid w:val="0"/>
              <w:ind w:leftChars="12" w:left="29" w:firstLineChars="135" w:firstLine="283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日出町空き家・空き地バンク制度への登録に際して、次のとおり同意します（同意する項目の番号を○で囲んでください。）。</w:t>
            </w:r>
          </w:p>
          <w:p w14:paraId="3A80F1EF" w14:textId="77777777" w:rsidR="0048469D" w:rsidRPr="00C12718" w:rsidRDefault="0048469D" w:rsidP="002C2A0A">
            <w:pPr>
              <w:snapToGrid w:val="0"/>
              <w:ind w:left="210" w:hangingChars="100" w:hanging="210"/>
              <w:rPr>
                <w:rFonts w:ascii="Century" w:hAnsi="Century" w:cs="Times New Roman"/>
                <w:sz w:val="21"/>
                <w:szCs w:val="21"/>
              </w:rPr>
            </w:pPr>
          </w:p>
          <w:p w14:paraId="53E5BABC" w14:textId="77777777" w:rsidR="00516D44" w:rsidRPr="00C12718" w:rsidRDefault="00516D44" w:rsidP="000B52C0">
            <w:pPr>
              <w:snapToGrid w:val="0"/>
              <w:ind w:leftChars="71" w:left="208" w:hangingChars="18" w:hanging="38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１　空き家登録者の希望する範囲における物件登録カードに記載された情報の公開</w:t>
            </w:r>
          </w:p>
          <w:p w14:paraId="2F399DD5" w14:textId="34C1409E" w:rsidR="00516D44" w:rsidRPr="00C12718" w:rsidRDefault="00516D44" w:rsidP="000B52C0">
            <w:pPr>
              <w:snapToGrid w:val="0"/>
              <w:ind w:leftChars="71" w:left="208" w:hangingChars="18" w:hanging="38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 xml:space="preserve">　　（所在地や鍵の所有者等の情報は、除きます。）</w:t>
            </w:r>
          </w:p>
          <w:p w14:paraId="0560AC84" w14:textId="77777777" w:rsidR="00610E83" w:rsidRDefault="00610E83" w:rsidP="000B52C0">
            <w:pPr>
              <w:snapToGrid w:val="0"/>
              <w:ind w:leftChars="71" w:left="208" w:hangingChars="18" w:hanging="38"/>
              <w:rPr>
                <w:rFonts w:ascii="Century" w:hAnsi="Century" w:cs="Times New Roman"/>
                <w:sz w:val="21"/>
                <w:szCs w:val="21"/>
              </w:rPr>
            </w:pPr>
            <w:bookmarkStart w:id="0" w:name="_GoBack"/>
            <w:bookmarkEnd w:id="0"/>
          </w:p>
          <w:p w14:paraId="5068BE8F" w14:textId="09470A3E" w:rsidR="00516D44" w:rsidRPr="00C12718" w:rsidRDefault="00516D44" w:rsidP="000B52C0">
            <w:pPr>
              <w:snapToGrid w:val="0"/>
              <w:ind w:leftChars="71" w:left="208" w:hangingChars="18" w:hanging="38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２　空き家・空き地バンク担当課による私の固定資産課税台帳等の閲覧</w:t>
            </w:r>
          </w:p>
          <w:p w14:paraId="5D63470B" w14:textId="68C6FC12" w:rsidR="00516D44" w:rsidRDefault="00516D44" w:rsidP="000B52C0">
            <w:pPr>
              <w:snapToGrid w:val="0"/>
              <w:ind w:leftChars="71" w:left="208" w:hangingChars="18" w:hanging="38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 xml:space="preserve">　　（調査で得られた情報は、日出町空き家・空き地バンク業務以外で使用いたしません。）</w:t>
            </w:r>
          </w:p>
          <w:p w14:paraId="2764529D" w14:textId="77777777" w:rsidR="00264BBD" w:rsidRPr="00C12718" w:rsidRDefault="00264BBD" w:rsidP="002C2A0A">
            <w:pPr>
              <w:snapToGrid w:val="0"/>
              <w:ind w:left="420" w:hangingChars="200" w:hanging="420"/>
              <w:rPr>
                <w:rFonts w:ascii="Century" w:hAnsi="Century" w:cs="Times New Roman"/>
                <w:sz w:val="21"/>
                <w:szCs w:val="21"/>
              </w:rPr>
            </w:pPr>
          </w:p>
          <w:p w14:paraId="44A95BB2" w14:textId="77777777" w:rsidR="00516D44" w:rsidRPr="00C12718" w:rsidRDefault="00516D44" w:rsidP="002C2A0A">
            <w:pPr>
              <w:snapToGrid w:val="0"/>
              <w:ind w:leftChars="100" w:left="240" w:firstLineChars="2600" w:firstLine="5460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年　　月　　日</w:t>
            </w:r>
          </w:p>
          <w:p w14:paraId="302F8851" w14:textId="77777777" w:rsidR="00516D44" w:rsidRPr="00C12718" w:rsidRDefault="00516D44" w:rsidP="002C2A0A">
            <w:pPr>
              <w:snapToGrid w:val="0"/>
              <w:ind w:leftChars="100" w:left="240" w:firstLineChars="1600" w:firstLine="3360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物件所有者等</w:t>
            </w:r>
          </w:p>
          <w:p w14:paraId="2A8D5E4C" w14:textId="77777777" w:rsidR="00516D44" w:rsidRPr="00C12718" w:rsidRDefault="00516D44" w:rsidP="002C2A0A">
            <w:pPr>
              <w:snapToGrid w:val="0"/>
              <w:ind w:leftChars="100" w:left="240" w:firstLineChars="1700" w:firstLine="3570"/>
              <w:rPr>
                <w:rFonts w:ascii="Century" w:hAnsi="Century" w:cs="Times New Roman"/>
                <w:sz w:val="21"/>
                <w:szCs w:val="21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住　所</w:t>
            </w:r>
            <w:r w:rsidRPr="00C12718">
              <w:rPr>
                <w:rFonts w:ascii="Century" w:hAnsi="Century" w:cs="Times New Roman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  <w:p w14:paraId="366AB46D" w14:textId="77777777" w:rsidR="00036201" w:rsidRDefault="00036201" w:rsidP="002C2A0A">
            <w:pPr>
              <w:snapToGrid w:val="0"/>
              <w:ind w:leftChars="100" w:left="240" w:firstLineChars="1700" w:firstLine="3570"/>
              <w:rPr>
                <w:rFonts w:ascii="Century" w:hAnsi="Century" w:cs="Times New Roman"/>
                <w:sz w:val="21"/>
                <w:szCs w:val="21"/>
              </w:rPr>
            </w:pPr>
          </w:p>
          <w:p w14:paraId="0C675F68" w14:textId="562DCEFD" w:rsidR="00516D44" w:rsidRPr="00C12718" w:rsidRDefault="00516D44" w:rsidP="002C2A0A">
            <w:pPr>
              <w:snapToGrid w:val="0"/>
              <w:ind w:leftChars="100" w:left="240" w:firstLineChars="1700" w:firstLine="3570"/>
              <w:rPr>
                <w:rFonts w:ascii="Century" w:hAnsi="Century" w:cs="Times New Roman"/>
                <w:szCs w:val="24"/>
              </w:rPr>
            </w:pPr>
            <w:r w:rsidRPr="00C12718">
              <w:rPr>
                <w:rFonts w:ascii="Century" w:hAnsi="Century" w:cs="Times New Roman" w:hint="eastAsia"/>
                <w:sz w:val="21"/>
                <w:szCs w:val="21"/>
              </w:rPr>
              <w:t>氏　名</w:t>
            </w:r>
            <w:r w:rsidRPr="00C12718">
              <w:rPr>
                <w:rFonts w:ascii="Century" w:hAnsi="Century" w:cs="Times New Roman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14:paraId="7F6979A3" w14:textId="3172FE4A" w:rsidR="00C12718" w:rsidRPr="00C12718" w:rsidRDefault="00516D44" w:rsidP="0048469D">
      <w:pPr>
        <w:snapToGrid w:val="0"/>
        <w:ind w:left="240" w:hangingChars="100" w:hanging="240"/>
      </w:pPr>
      <w:r w:rsidRPr="00516D44">
        <w:rPr>
          <w:rFonts w:hint="eastAsia"/>
        </w:rPr>
        <w:t>日出町空き家</w:t>
      </w:r>
      <w:r w:rsidR="00DC2225">
        <w:rPr>
          <w:rFonts w:hint="eastAsia"/>
        </w:rPr>
        <w:t>・空き地</w:t>
      </w:r>
      <w:r w:rsidRPr="00516D44">
        <w:rPr>
          <w:rFonts w:hint="eastAsia"/>
        </w:rPr>
        <w:t>バンク登録物件情報の公開・調査同</w:t>
      </w:r>
      <w:r w:rsidR="0048469D">
        <w:rPr>
          <w:rFonts w:hint="eastAsia"/>
        </w:rPr>
        <w:t>意欄</w:t>
      </w:r>
    </w:p>
    <w:sectPr w:rsidR="00C12718" w:rsidRPr="00C12718" w:rsidSect="0048469D">
      <w:pgSz w:w="11906" w:h="16838" w:code="9"/>
      <w:pgMar w:top="1701" w:right="1134" w:bottom="1134" w:left="1418" w:header="851" w:footer="567" w:gutter="0"/>
      <w:cols w:space="425"/>
      <w:docGrid w:type="line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C00B" w14:textId="77777777" w:rsidR="00C0646D" w:rsidRDefault="00C0646D" w:rsidP="00CC61DF">
      <w:r>
        <w:separator/>
      </w:r>
    </w:p>
  </w:endnote>
  <w:endnote w:type="continuationSeparator" w:id="0">
    <w:p w14:paraId="22B6CEC0" w14:textId="77777777" w:rsidR="00C0646D" w:rsidRDefault="00C0646D" w:rsidP="00C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AA6D" w14:textId="77777777" w:rsidR="00C0646D" w:rsidRDefault="00C0646D" w:rsidP="00CC61DF">
      <w:r>
        <w:separator/>
      </w:r>
    </w:p>
  </w:footnote>
  <w:footnote w:type="continuationSeparator" w:id="0">
    <w:p w14:paraId="6EE1B790" w14:textId="77777777" w:rsidR="00C0646D" w:rsidRDefault="00C0646D" w:rsidP="00CC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" cropbottom="-4681f" cropright="-758f"/>
        <o:lock v:ext="edit" aspectratio="f"/>
      </v:shape>
    </w:pict>
  </w:numPicBullet>
  <w:abstractNum w:abstractNumId="0" w15:restartNumberingAfterBreak="0">
    <w:nsid w:val="22985FEE"/>
    <w:multiLevelType w:val="hybridMultilevel"/>
    <w:tmpl w:val="9D241B28"/>
    <w:lvl w:ilvl="0" w:tplc="00000000">
      <w:numFmt w:val="bullet"/>
      <w:lvlText w:val="□"/>
      <w:lvlJc w:val="left"/>
      <w:pPr>
        <w:ind w:left="450" w:hanging="360"/>
      </w:pPr>
      <w:rPr>
        <w:rFonts w:ascii="ＭＳ Ｐゴシック" w:eastAsia="ＭＳ Ｐゴシック" w:hAnsi="ＭＳ Ｐゴシック"/>
      </w:rPr>
    </w:lvl>
    <w:lvl w:ilvl="1" w:tplc="00000001">
      <w:start w:val="5"/>
      <w:numFmt w:val="bullet"/>
      <w:lvlText w:val="※"/>
      <w:lvlJc w:val="left"/>
      <w:pPr>
        <w:ind w:left="87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35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7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9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1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3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5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70" w:hanging="420"/>
      </w:pPr>
      <w:rPr>
        <w:rFonts w:ascii="Wingdings" w:hAnsi="Wingdings"/>
      </w:rPr>
    </w:lvl>
  </w:abstractNum>
  <w:abstractNum w:abstractNumId="1" w15:restartNumberingAfterBreak="0">
    <w:nsid w:val="34BD73B3"/>
    <w:multiLevelType w:val="hybridMultilevel"/>
    <w:tmpl w:val="CA162C8E"/>
    <w:lvl w:ilvl="0" w:tplc="000000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/>
      </w:rPr>
    </w:lvl>
    <w:lvl w:ilvl="1" w:tplc="0000000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/>
      </w:rPr>
    </w:lvl>
    <w:lvl w:ilvl="2" w:tplc="00000002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/>
      </w:rPr>
    </w:lvl>
    <w:lvl w:ilvl="3" w:tplc="00000003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/>
      </w:rPr>
    </w:lvl>
    <w:lvl w:ilvl="4" w:tplc="00000004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/>
      </w:rPr>
    </w:lvl>
    <w:lvl w:ilvl="5" w:tplc="00000005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/>
      </w:rPr>
    </w:lvl>
    <w:lvl w:ilvl="6" w:tplc="0000000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/>
      </w:rPr>
    </w:lvl>
    <w:lvl w:ilvl="7" w:tplc="00000007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/>
      </w:rPr>
    </w:lvl>
    <w:lvl w:ilvl="8" w:tplc="00000008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/>
      </w:rPr>
    </w:lvl>
  </w:abstractNum>
  <w:abstractNum w:abstractNumId="2" w15:restartNumberingAfterBreak="0">
    <w:nsid w:val="6F991869"/>
    <w:multiLevelType w:val="hybridMultilevel"/>
    <w:tmpl w:val="AD3C6B0C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711FE7"/>
    <w:multiLevelType w:val="hybridMultilevel"/>
    <w:tmpl w:val="0EE6F2F6"/>
    <w:lvl w:ilvl="0" w:tplc="09427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A"/>
    <w:rsid w:val="000133C3"/>
    <w:rsid w:val="00036201"/>
    <w:rsid w:val="000367B6"/>
    <w:rsid w:val="00051ED1"/>
    <w:rsid w:val="00066D85"/>
    <w:rsid w:val="00071328"/>
    <w:rsid w:val="000776FA"/>
    <w:rsid w:val="00081EE1"/>
    <w:rsid w:val="00093EAF"/>
    <w:rsid w:val="0009414B"/>
    <w:rsid w:val="000B52C0"/>
    <w:rsid w:val="000D15BF"/>
    <w:rsid w:val="000E0ABF"/>
    <w:rsid w:val="000E54B2"/>
    <w:rsid w:val="000F05F5"/>
    <w:rsid w:val="0010326A"/>
    <w:rsid w:val="001207E0"/>
    <w:rsid w:val="00124407"/>
    <w:rsid w:val="00151E31"/>
    <w:rsid w:val="00163B7E"/>
    <w:rsid w:val="00197D32"/>
    <w:rsid w:val="001A21E2"/>
    <w:rsid w:val="001A3785"/>
    <w:rsid w:val="001B43D7"/>
    <w:rsid w:val="001E2D45"/>
    <w:rsid w:val="002001D3"/>
    <w:rsid w:val="0021080B"/>
    <w:rsid w:val="00263FE8"/>
    <w:rsid w:val="00264BBD"/>
    <w:rsid w:val="00267355"/>
    <w:rsid w:val="00272689"/>
    <w:rsid w:val="00286213"/>
    <w:rsid w:val="00291F3D"/>
    <w:rsid w:val="00297908"/>
    <w:rsid w:val="002B3DE0"/>
    <w:rsid w:val="002C2A0A"/>
    <w:rsid w:val="002C7171"/>
    <w:rsid w:val="002E6E41"/>
    <w:rsid w:val="002F0E23"/>
    <w:rsid w:val="00307661"/>
    <w:rsid w:val="00320C72"/>
    <w:rsid w:val="00321B0E"/>
    <w:rsid w:val="00342022"/>
    <w:rsid w:val="00391857"/>
    <w:rsid w:val="003918A6"/>
    <w:rsid w:val="003A14D5"/>
    <w:rsid w:val="003B4C3D"/>
    <w:rsid w:val="003D0B3F"/>
    <w:rsid w:val="003E618D"/>
    <w:rsid w:val="00407F17"/>
    <w:rsid w:val="004225A3"/>
    <w:rsid w:val="00432E12"/>
    <w:rsid w:val="00443074"/>
    <w:rsid w:val="0048469D"/>
    <w:rsid w:val="004B29EA"/>
    <w:rsid w:val="004C1F62"/>
    <w:rsid w:val="004D5698"/>
    <w:rsid w:val="004D628E"/>
    <w:rsid w:val="004E7E59"/>
    <w:rsid w:val="00516D44"/>
    <w:rsid w:val="00533BB6"/>
    <w:rsid w:val="00541276"/>
    <w:rsid w:val="00560879"/>
    <w:rsid w:val="00582819"/>
    <w:rsid w:val="00591B3C"/>
    <w:rsid w:val="00592131"/>
    <w:rsid w:val="005D4254"/>
    <w:rsid w:val="005E5AB4"/>
    <w:rsid w:val="005F1FAF"/>
    <w:rsid w:val="00610E83"/>
    <w:rsid w:val="0062458D"/>
    <w:rsid w:val="00641557"/>
    <w:rsid w:val="00646D3F"/>
    <w:rsid w:val="00672D7C"/>
    <w:rsid w:val="006877F7"/>
    <w:rsid w:val="006C6F0D"/>
    <w:rsid w:val="006D68E1"/>
    <w:rsid w:val="006E755D"/>
    <w:rsid w:val="006F4911"/>
    <w:rsid w:val="006F7A25"/>
    <w:rsid w:val="00705E28"/>
    <w:rsid w:val="00732B03"/>
    <w:rsid w:val="00743BF9"/>
    <w:rsid w:val="0075501B"/>
    <w:rsid w:val="00762C8A"/>
    <w:rsid w:val="00763864"/>
    <w:rsid w:val="00765AFF"/>
    <w:rsid w:val="007714BD"/>
    <w:rsid w:val="00794FAA"/>
    <w:rsid w:val="00795E03"/>
    <w:rsid w:val="00797BDD"/>
    <w:rsid w:val="007A1D32"/>
    <w:rsid w:val="007B608A"/>
    <w:rsid w:val="007C0829"/>
    <w:rsid w:val="007D47B1"/>
    <w:rsid w:val="007D6CFF"/>
    <w:rsid w:val="007F1FA9"/>
    <w:rsid w:val="00801D12"/>
    <w:rsid w:val="00806CDF"/>
    <w:rsid w:val="00810D95"/>
    <w:rsid w:val="00811347"/>
    <w:rsid w:val="00824B30"/>
    <w:rsid w:val="00846B36"/>
    <w:rsid w:val="0086636E"/>
    <w:rsid w:val="00885F5D"/>
    <w:rsid w:val="0089566C"/>
    <w:rsid w:val="008C7C80"/>
    <w:rsid w:val="008D467A"/>
    <w:rsid w:val="008E4C2F"/>
    <w:rsid w:val="008F4E7D"/>
    <w:rsid w:val="008F6636"/>
    <w:rsid w:val="009042A2"/>
    <w:rsid w:val="00920587"/>
    <w:rsid w:val="009460B0"/>
    <w:rsid w:val="00951D6F"/>
    <w:rsid w:val="009600BD"/>
    <w:rsid w:val="00960F4F"/>
    <w:rsid w:val="00963042"/>
    <w:rsid w:val="00990FE4"/>
    <w:rsid w:val="009A7B02"/>
    <w:rsid w:val="009C7306"/>
    <w:rsid w:val="009D1923"/>
    <w:rsid w:val="009E24E3"/>
    <w:rsid w:val="00A15418"/>
    <w:rsid w:val="00A15892"/>
    <w:rsid w:val="00A323EC"/>
    <w:rsid w:val="00A407E2"/>
    <w:rsid w:val="00A62C35"/>
    <w:rsid w:val="00A636CF"/>
    <w:rsid w:val="00A63A21"/>
    <w:rsid w:val="00A64F48"/>
    <w:rsid w:val="00A93A1F"/>
    <w:rsid w:val="00A9431C"/>
    <w:rsid w:val="00A965FD"/>
    <w:rsid w:val="00AD080E"/>
    <w:rsid w:val="00AD539C"/>
    <w:rsid w:val="00AE3A36"/>
    <w:rsid w:val="00AE58B6"/>
    <w:rsid w:val="00AF2027"/>
    <w:rsid w:val="00B03315"/>
    <w:rsid w:val="00B0605A"/>
    <w:rsid w:val="00B10005"/>
    <w:rsid w:val="00B110C8"/>
    <w:rsid w:val="00B22510"/>
    <w:rsid w:val="00B40B70"/>
    <w:rsid w:val="00B760EE"/>
    <w:rsid w:val="00B77AE6"/>
    <w:rsid w:val="00BA417E"/>
    <w:rsid w:val="00BD01EE"/>
    <w:rsid w:val="00BD02B3"/>
    <w:rsid w:val="00BF7A51"/>
    <w:rsid w:val="00C0646D"/>
    <w:rsid w:val="00C12718"/>
    <w:rsid w:val="00C15E01"/>
    <w:rsid w:val="00C54DEC"/>
    <w:rsid w:val="00C6337A"/>
    <w:rsid w:val="00C74F9C"/>
    <w:rsid w:val="00C84E16"/>
    <w:rsid w:val="00C850A7"/>
    <w:rsid w:val="00CC61DF"/>
    <w:rsid w:val="00CF12CC"/>
    <w:rsid w:val="00CF4953"/>
    <w:rsid w:val="00CF61A4"/>
    <w:rsid w:val="00D267F8"/>
    <w:rsid w:val="00D30B1B"/>
    <w:rsid w:val="00D658DB"/>
    <w:rsid w:val="00D76C0C"/>
    <w:rsid w:val="00D848F6"/>
    <w:rsid w:val="00D924E2"/>
    <w:rsid w:val="00D93CD0"/>
    <w:rsid w:val="00D9485A"/>
    <w:rsid w:val="00DB5CFB"/>
    <w:rsid w:val="00DC2225"/>
    <w:rsid w:val="00DC73C1"/>
    <w:rsid w:val="00DD185A"/>
    <w:rsid w:val="00DD3BE1"/>
    <w:rsid w:val="00E046E4"/>
    <w:rsid w:val="00E214DC"/>
    <w:rsid w:val="00E377D8"/>
    <w:rsid w:val="00E50AA1"/>
    <w:rsid w:val="00E676C1"/>
    <w:rsid w:val="00E802E6"/>
    <w:rsid w:val="00E84B7C"/>
    <w:rsid w:val="00E862C8"/>
    <w:rsid w:val="00E94971"/>
    <w:rsid w:val="00EA2182"/>
    <w:rsid w:val="00EA75B4"/>
    <w:rsid w:val="00EA7C9C"/>
    <w:rsid w:val="00EA7E77"/>
    <w:rsid w:val="00EC6A9E"/>
    <w:rsid w:val="00EE4C85"/>
    <w:rsid w:val="00EF6BF1"/>
    <w:rsid w:val="00F12DBA"/>
    <w:rsid w:val="00F47DA5"/>
    <w:rsid w:val="00F85556"/>
    <w:rsid w:val="00F85C3F"/>
    <w:rsid w:val="00FA44B2"/>
    <w:rsid w:val="00FD1B7B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8D7F"/>
  <w15:chartTrackingRefBased/>
  <w15:docId w15:val="{C0839075-6DDE-4ABC-8A5F-8C8B18E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862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8621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86213"/>
  </w:style>
  <w:style w:type="paragraph" w:styleId="a9">
    <w:name w:val="annotation subject"/>
    <w:basedOn w:val="a7"/>
    <w:next w:val="a7"/>
    <w:link w:val="aa"/>
    <w:uiPriority w:val="99"/>
    <w:semiHidden/>
    <w:unhideWhenUsed/>
    <w:rsid w:val="0028621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86213"/>
    <w:rPr>
      <w:b/>
      <w:bCs/>
    </w:rPr>
  </w:style>
  <w:style w:type="paragraph" w:styleId="ab">
    <w:name w:val="header"/>
    <w:basedOn w:val="a"/>
    <w:link w:val="ac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61DF"/>
  </w:style>
  <w:style w:type="paragraph" w:styleId="ad">
    <w:name w:val="footer"/>
    <w:basedOn w:val="a"/>
    <w:link w:val="ae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61DF"/>
  </w:style>
  <w:style w:type="numbering" w:customStyle="1" w:styleId="1">
    <w:name w:val="リストなし1"/>
    <w:next w:val="a2"/>
    <w:uiPriority w:val="99"/>
    <w:semiHidden/>
    <w:unhideWhenUsed/>
    <w:rsid w:val="00885F5D"/>
  </w:style>
  <w:style w:type="table" w:customStyle="1" w:styleId="10">
    <w:name w:val="表 (格子)1"/>
    <w:basedOn w:val="a1"/>
    <w:next w:val="a3"/>
    <w:uiPriority w:val="39"/>
    <w:rsid w:val="00885F5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85F5D"/>
    <w:rPr>
      <w:rFonts w:cs="Times New Roman"/>
      <w:i/>
    </w:rPr>
  </w:style>
  <w:style w:type="paragraph" w:styleId="af0">
    <w:name w:val="List Paragraph"/>
    <w:basedOn w:val="a"/>
    <w:uiPriority w:val="34"/>
    <w:qFormat/>
    <w:rsid w:val="00885F5D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kouhou 01</cp:lastModifiedBy>
  <cp:revision>27</cp:revision>
  <cp:lastPrinted>2022-04-07T04:44:00Z</cp:lastPrinted>
  <dcterms:created xsi:type="dcterms:W3CDTF">2022-04-02T07:22:00Z</dcterms:created>
  <dcterms:modified xsi:type="dcterms:W3CDTF">2022-04-08T02:29:00Z</dcterms:modified>
</cp:coreProperties>
</file>