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2032" w14:textId="77777777" w:rsidR="00922201" w:rsidRPr="00335913" w:rsidRDefault="00922201" w:rsidP="00922201">
      <w:pPr>
        <w:jc w:val="left"/>
        <w:rPr>
          <w:rFonts w:ascii="ＭＳ 明朝" w:eastAsia="ＭＳ 明朝" w:hAnsi="ＭＳ 明朝"/>
          <w:color w:val="000000" w:themeColor="text1"/>
        </w:rPr>
      </w:pPr>
      <w:r w:rsidRPr="00335913">
        <w:rPr>
          <w:rFonts w:ascii="ＭＳ 明朝" w:eastAsia="ＭＳ 明朝" w:hAnsi="ＭＳ 明朝" w:hint="eastAsia"/>
          <w:color w:val="000000" w:themeColor="text1"/>
        </w:rPr>
        <w:t>（様式第５号）</w:t>
      </w:r>
    </w:p>
    <w:p w14:paraId="25A7F023" w14:textId="77777777" w:rsidR="00922201" w:rsidRPr="00335913" w:rsidRDefault="00922201" w:rsidP="00922201">
      <w:pPr>
        <w:jc w:val="center"/>
        <w:rPr>
          <w:rFonts w:ascii="ＭＳ 明朝" w:eastAsia="ＭＳ 明朝" w:hAnsi="ＭＳ 明朝"/>
          <w:color w:val="000000" w:themeColor="text1"/>
          <w:sz w:val="28"/>
        </w:rPr>
      </w:pPr>
      <w:r w:rsidRPr="00335913">
        <w:rPr>
          <w:rFonts w:ascii="ＭＳ 明朝" w:eastAsia="ＭＳ 明朝" w:hAnsi="ＭＳ 明朝" w:hint="eastAsia"/>
          <w:color w:val="000000" w:themeColor="text1"/>
          <w:sz w:val="28"/>
        </w:rPr>
        <w:t>企画概要書</w:t>
      </w:r>
    </w:p>
    <w:p w14:paraId="36B43D9D" w14:textId="77777777" w:rsidR="00922201" w:rsidRPr="00335913" w:rsidRDefault="00922201" w:rsidP="00922201">
      <w:pPr>
        <w:rPr>
          <w:rFonts w:ascii="ＭＳ 明朝" w:eastAsia="ＭＳ 明朝" w:hAnsi="ＭＳ 明朝"/>
          <w:color w:val="000000" w:themeColor="text1"/>
        </w:rPr>
      </w:pPr>
    </w:p>
    <w:p w14:paraId="3BAC9424" w14:textId="77777777" w:rsidR="00922201" w:rsidRPr="00335913" w:rsidRDefault="00922201" w:rsidP="00D5429E">
      <w:pPr>
        <w:ind w:left="4200" w:hanging="14"/>
        <w:jc w:val="left"/>
        <w:rPr>
          <w:rFonts w:ascii="ＭＳ 明朝" w:eastAsia="ＭＳ 明朝" w:hAnsi="ＭＳ 明朝"/>
          <w:color w:val="000000" w:themeColor="text1"/>
        </w:rPr>
      </w:pPr>
      <w:r w:rsidRPr="00335913">
        <w:rPr>
          <w:rFonts w:ascii="ＭＳ 明朝" w:eastAsia="ＭＳ 明朝" w:hAnsi="ＭＳ 明朝" w:hint="eastAsia"/>
          <w:color w:val="000000" w:themeColor="text1"/>
        </w:rPr>
        <w:t>会社・法人等名称</w:t>
      </w:r>
    </w:p>
    <w:p w14:paraId="66BBF654" w14:textId="77777777" w:rsidR="00922201" w:rsidRPr="00335913" w:rsidRDefault="00922201" w:rsidP="00D5429E">
      <w:pPr>
        <w:ind w:left="4200" w:hanging="14"/>
        <w:rPr>
          <w:rFonts w:ascii="ＭＳ 明朝" w:eastAsia="ＭＳ 明朝" w:hAnsi="ＭＳ 明朝"/>
          <w:color w:val="000000" w:themeColor="text1"/>
        </w:rPr>
      </w:pPr>
      <w:r w:rsidRPr="00335913">
        <w:rPr>
          <w:rFonts w:ascii="ＭＳ 明朝" w:eastAsia="ＭＳ 明朝" w:hAnsi="ＭＳ 明朝" w:hint="eastAsia"/>
          <w:color w:val="000000" w:themeColor="text1"/>
        </w:rPr>
        <w:t>所在地</w:t>
      </w:r>
    </w:p>
    <w:p w14:paraId="53E5D8C5" w14:textId="77777777" w:rsidR="00922201" w:rsidRPr="00335913" w:rsidRDefault="00922201" w:rsidP="00D5429E">
      <w:pPr>
        <w:ind w:left="4200" w:hanging="14"/>
        <w:rPr>
          <w:rFonts w:ascii="ＭＳ 明朝" w:eastAsia="ＭＳ 明朝" w:hAnsi="ＭＳ 明朝"/>
          <w:color w:val="000000" w:themeColor="text1"/>
        </w:rPr>
      </w:pPr>
      <w:r w:rsidRPr="00335913">
        <w:rPr>
          <w:rFonts w:ascii="ＭＳ 明朝" w:eastAsia="ＭＳ 明朝" w:hAnsi="ＭＳ 明朝" w:hint="eastAsia"/>
          <w:color w:val="000000" w:themeColor="text1"/>
        </w:rPr>
        <w:t>代表者職氏名</w:t>
      </w:r>
    </w:p>
    <w:p w14:paraId="33B9D8C1" w14:textId="77777777" w:rsidR="00922201" w:rsidRPr="00335913" w:rsidRDefault="00922201" w:rsidP="00922201">
      <w:pPr>
        <w:rPr>
          <w:rFonts w:ascii="ＭＳ 明朝" w:eastAsia="ＭＳ 明朝" w:hAnsi="ＭＳ 明朝"/>
          <w:color w:val="000000" w:themeColor="text1"/>
        </w:rPr>
      </w:pPr>
    </w:p>
    <w:tbl>
      <w:tblPr>
        <w:tblW w:w="880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3"/>
        <w:gridCol w:w="1762"/>
        <w:gridCol w:w="1701"/>
        <w:gridCol w:w="4678"/>
      </w:tblGrid>
      <w:tr w:rsidR="00335913" w:rsidRPr="00335913" w14:paraId="2BC76476" w14:textId="77777777" w:rsidTr="0095132C">
        <w:trPr>
          <w:trHeight w:val="67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401F" w14:textId="77777777" w:rsidR="00922201" w:rsidRPr="00335913" w:rsidRDefault="00922201" w:rsidP="0092220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35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番号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E790" w14:textId="77777777" w:rsidR="00D5429E" w:rsidRPr="00335913" w:rsidRDefault="00922201" w:rsidP="00D542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35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仕様書ページ</w:t>
            </w:r>
          </w:p>
          <w:p w14:paraId="2F2D545C" w14:textId="77777777" w:rsidR="00922201" w:rsidRPr="00335913" w:rsidRDefault="00D5429E" w:rsidP="00D542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35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項目</w:t>
            </w:r>
            <w:r w:rsidR="00922201" w:rsidRPr="00335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番号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071D" w14:textId="77777777" w:rsidR="00922201" w:rsidRPr="00335913" w:rsidRDefault="00922201" w:rsidP="0092220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35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項目内容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DE7F" w14:textId="77777777" w:rsidR="00922201" w:rsidRPr="00335913" w:rsidRDefault="00922201" w:rsidP="0092220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35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企画提案内容</w:t>
            </w:r>
          </w:p>
        </w:tc>
      </w:tr>
      <w:tr w:rsidR="00335913" w:rsidRPr="00335913" w14:paraId="0940A673" w14:textId="77777777" w:rsidTr="008B5C11">
        <w:trPr>
          <w:trHeight w:val="18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D0CC" w14:textId="77777777" w:rsidR="00922201" w:rsidRPr="00335913" w:rsidRDefault="00D5429E" w:rsidP="0092220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35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１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D1FD" w14:textId="70F37305" w:rsidR="00922201" w:rsidRPr="00335913" w:rsidRDefault="00D258D2" w:rsidP="00922201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２</w:t>
            </w:r>
            <w:r w:rsidR="00922201" w:rsidRPr="00335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ページ</w:t>
            </w:r>
          </w:p>
          <w:p w14:paraId="430FB35F" w14:textId="2E6EEAE0" w:rsidR="00922201" w:rsidRPr="00335913" w:rsidRDefault="00D258D2" w:rsidP="00922201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５</w:t>
            </w:r>
            <w:r w:rsidR="00922201" w:rsidRPr="00335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．（</w:t>
            </w:r>
            <w:r w:rsidR="004A6E99" w:rsidRPr="00335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１</w:t>
            </w:r>
            <w:r w:rsidR="00922201" w:rsidRPr="00335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122E5" w14:textId="29109207" w:rsidR="00D258D2" w:rsidRPr="008B5C11" w:rsidRDefault="00551FB9" w:rsidP="00922201">
            <w:pPr>
              <w:widowControl/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</w:pPr>
            <w:r w:rsidRPr="008B5C1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観光</w:t>
            </w:r>
            <w:r w:rsidR="00D258D2" w:rsidRPr="008B5C1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戦略策定のための基礎調査・分析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48DCC" w14:textId="77777777" w:rsidR="00922201" w:rsidRPr="008B5C11" w:rsidRDefault="00922201" w:rsidP="00922201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335913" w:rsidRPr="00335913" w14:paraId="0D069712" w14:textId="77777777" w:rsidTr="008B5C11">
        <w:trPr>
          <w:trHeight w:val="18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4D5E" w14:textId="77777777" w:rsidR="00922201" w:rsidRPr="00335913" w:rsidRDefault="00D5429E" w:rsidP="0092220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35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２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ABC7B" w14:textId="4B1F1392" w:rsidR="00922201" w:rsidRPr="00335913" w:rsidRDefault="00D258D2" w:rsidP="00922201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２</w:t>
            </w:r>
            <w:r w:rsidR="00922201" w:rsidRPr="00335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ページ</w:t>
            </w:r>
          </w:p>
          <w:p w14:paraId="1F8D9067" w14:textId="127C1DB9" w:rsidR="00922201" w:rsidRPr="00335913" w:rsidRDefault="00D258D2" w:rsidP="00922201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５</w:t>
            </w:r>
            <w:r w:rsidR="00922201" w:rsidRPr="00335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．（</w:t>
            </w:r>
            <w:r w:rsidR="00551FB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２</w:t>
            </w:r>
            <w:r w:rsidR="00922201" w:rsidRPr="00335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99178" w14:textId="4D15A1DD" w:rsidR="00D258D2" w:rsidRPr="008B5C11" w:rsidRDefault="00D258D2" w:rsidP="00922201">
            <w:pPr>
              <w:widowControl/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</w:pPr>
            <w:r w:rsidRPr="008B5C1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事業者・町民との「共創の仕組み」づくりと合意形成支援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5819" w14:textId="77777777" w:rsidR="00922201" w:rsidRPr="008B5C11" w:rsidRDefault="00922201" w:rsidP="00922201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335913" w:rsidRPr="00335913" w14:paraId="6B054FBD" w14:textId="77777777" w:rsidTr="008B5C11">
        <w:trPr>
          <w:trHeight w:val="18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34CD" w14:textId="77777777" w:rsidR="00922201" w:rsidRPr="00335913" w:rsidRDefault="00D5429E" w:rsidP="0092220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35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３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C7D34" w14:textId="63F4356F" w:rsidR="00922201" w:rsidRPr="00335913" w:rsidRDefault="00D258D2" w:rsidP="00922201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２</w:t>
            </w:r>
            <w:r w:rsidR="00922201" w:rsidRPr="00335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ページ</w:t>
            </w:r>
          </w:p>
          <w:p w14:paraId="497C20D6" w14:textId="194AFE82" w:rsidR="00922201" w:rsidRPr="00335913" w:rsidRDefault="00D258D2" w:rsidP="00922201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５</w:t>
            </w:r>
            <w:r w:rsidR="00922201" w:rsidRPr="00335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．（</w:t>
            </w:r>
            <w:r w:rsidR="00551FB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３</w:t>
            </w:r>
            <w:r w:rsidR="00922201" w:rsidRPr="00335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48FC7" w14:textId="62C07F28" w:rsidR="00922201" w:rsidRPr="008B5C11" w:rsidRDefault="00D258D2" w:rsidP="00922201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B5C1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ハーモニーランドの「エンタメリゾート化」を見据えたサンリオとの連携強化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C9D8F" w14:textId="77777777" w:rsidR="00922201" w:rsidRPr="008B5C11" w:rsidRDefault="00922201" w:rsidP="00922201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335913" w:rsidRPr="00335913" w14:paraId="035B3D77" w14:textId="77777777" w:rsidTr="008B5C11">
        <w:trPr>
          <w:trHeight w:val="18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E8DD" w14:textId="77777777" w:rsidR="00D5429E" w:rsidRPr="00335913" w:rsidRDefault="00D5429E" w:rsidP="00D542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35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４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25301" w14:textId="00AE4189" w:rsidR="00D5429E" w:rsidRPr="00335913" w:rsidRDefault="00D258D2" w:rsidP="00D5429E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２</w:t>
            </w:r>
            <w:r w:rsidR="00D5429E" w:rsidRPr="00335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ページ</w:t>
            </w:r>
          </w:p>
          <w:p w14:paraId="74B73CB4" w14:textId="3FE5833B" w:rsidR="00D5429E" w:rsidRPr="00335913" w:rsidRDefault="00D258D2" w:rsidP="00D5429E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５</w:t>
            </w:r>
            <w:r w:rsidR="00D5429E" w:rsidRPr="00335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．（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４</w:t>
            </w:r>
            <w:r w:rsidR="00D5429E" w:rsidRPr="00335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0C299" w14:textId="1CBEACB1" w:rsidR="00D5429E" w:rsidRPr="008B5C11" w:rsidRDefault="00D258D2" w:rsidP="00D5429E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B5C1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（一社）ひじ町ツーリズム協会との組織改革及び機能強化に向けた支援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62F24" w14:textId="77777777" w:rsidR="00D5429E" w:rsidRPr="008B5C11" w:rsidRDefault="00D5429E" w:rsidP="00D5429E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335913" w:rsidRPr="00335913" w14:paraId="466AF533" w14:textId="77777777" w:rsidTr="008B5C11">
        <w:trPr>
          <w:trHeight w:val="18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B959" w14:textId="77777777" w:rsidR="00D5429E" w:rsidRPr="00335913" w:rsidRDefault="00D5429E" w:rsidP="00D542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35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５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0713D" w14:textId="0FEC2271" w:rsidR="00D5429E" w:rsidRPr="00335913" w:rsidRDefault="00D258D2" w:rsidP="00D5429E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３</w:t>
            </w:r>
            <w:r w:rsidR="00D5429E" w:rsidRPr="00335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ページ</w:t>
            </w:r>
          </w:p>
          <w:p w14:paraId="4344E5D6" w14:textId="70F2025E" w:rsidR="00D5429E" w:rsidRPr="00335913" w:rsidRDefault="00D258D2" w:rsidP="00D5429E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５</w:t>
            </w:r>
            <w:r w:rsidR="00D5429E" w:rsidRPr="00335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．（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５</w:t>
            </w:r>
            <w:r w:rsidR="00D5429E" w:rsidRPr="00335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210D2" w14:textId="51EF66F6" w:rsidR="00D258D2" w:rsidRPr="008B5C11" w:rsidRDefault="00D258D2" w:rsidP="00D5429E">
            <w:pPr>
              <w:widowControl/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</w:pPr>
            <w:r w:rsidRPr="008B5C1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観光戦略に向けた基本方針及びロードマップの策定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C147E" w14:textId="77777777" w:rsidR="00D5429E" w:rsidRPr="008B5C11" w:rsidRDefault="00D5429E" w:rsidP="00D5429E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335913" w:rsidRPr="00335913" w14:paraId="1042391C" w14:textId="77777777" w:rsidTr="008B5C11">
        <w:trPr>
          <w:trHeight w:val="18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6DB0" w14:textId="77777777" w:rsidR="00587C7D" w:rsidRPr="00335913" w:rsidRDefault="00587C7D" w:rsidP="0092220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3591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lastRenderedPageBreak/>
              <w:t>６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E557C" w14:textId="4F5FB7BB" w:rsidR="00587C7D" w:rsidRPr="00335913" w:rsidRDefault="008B5C11" w:rsidP="00922201">
            <w:pPr>
              <w:widowControl/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23896" w14:textId="40D754DB" w:rsidR="00587C7D" w:rsidRPr="008B5C11" w:rsidRDefault="008B5C11" w:rsidP="00922201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B5C1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本業務に対する見積額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1915B" w14:textId="77777777" w:rsidR="00587C7D" w:rsidRPr="008B5C11" w:rsidRDefault="00587C7D" w:rsidP="00922201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684E448C" w14:textId="77777777" w:rsidR="00F64E98" w:rsidRPr="00335913" w:rsidRDefault="00587C7D" w:rsidP="003279BB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335913">
        <w:rPr>
          <w:rFonts w:ascii="ＭＳ 明朝" w:eastAsia="ＭＳ 明朝" w:hAnsi="ＭＳ 明朝" w:cs="ＭＳ 明朝" w:hint="eastAsia"/>
          <w:color w:val="000000" w:themeColor="text1"/>
          <w:sz w:val="22"/>
        </w:rPr>
        <w:t>※枠内に文字が入りきらない場合は、枠を広げて対応すること。</w:t>
      </w:r>
    </w:p>
    <w:sectPr w:rsidR="00F64E98" w:rsidRPr="00335913" w:rsidSect="003279BB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8E1F6" w14:textId="77777777" w:rsidR="005C1C27" w:rsidRDefault="005C1C27" w:rsidP="001E2744">
      <w:r>
        <w:separator/>
      </w:r>
    </w:p>
  </w:endnote>
  <w:endnote w:type="continuationSeparator" w:id="0">
    <w:p w14:paraId="3D8B1BCE" w14:textId="77777777" w:rsidR="005C1C27" w:rsidRDefault="005C1C27" w:rsidP="001E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AA44C" w14:textId="77777777" w:rsidR="005C1C27" w:rsidRDefault="005C1C27" w:rsidP="001E2744">
      <w:r>
        <w:separator/>
      </w:r>
    </w:p>
  </w:footnote>
  <w:footnote w:type="continuationSeparator" w:id="0">
    <w:p w14:paraId="1950ABB5" w14:textId="77777777" w:rsidR="005C1C27" w:rsidRDefault="005C1C27" w:rsidP="001E2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5091E"/>
    <w:multiLevelType w:val="hybridMultilevel"/>
    <w:tmpl w:val="0100A5FE"/>
    <w:lvl w:ilvl="0" w:tplc="62385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5E7ADE"/>
    <w:multiLevelType w:val="hybridMultilevel"/>
    <w:tmpl w:val="AD02C422"/>
    <w:lvl w:ilvl="0" w:tplc="AF062264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 w16cid:durableId="1392265227">
    <w:abstractNumId w:val="1"/>
  </w:num>
  <w:num w:numId="2" w16cid:durableId="32088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956"/>
    <w:rsid w:val="000120A5"/>
    <w:rsid w:val="00035054"/>
    <w:rsid w:val="00043E74"/>
    <w:rsid w:val="00085200"/>
    <w:rsid w:val="00087904"/>
    <w:rsid w:val="00091692"/>
    <w:rsid w:val="000C445A"/>
    <w:rsid w:val="0010114B"/>
    <w:rsid w:val="00140AB7"/>
    <w:rsid w:val="00180CE6"/>
    <w:rsid w:val="001E2744"/>
    <w:rsid w:val="002416E7"/>
    <w:rsid w:val="00267D82"/>
    <w:rsid w:val="00270B11"/>
    <w:rsid w:val="002A5587"/>
    <w:rsid w:val="002E2956"/>
    <w:rsid w:val="002F0604"/>
    <w:rsid w:val="003279BB"/>
    <w:rsid w:val="00335913"/>
    <w:rsid w:val="00340C49"/>
    <w:rsid w:val="00373C04"/>
    <w:rsid w:val="003805B1"/>
    <w:rsid w:val="003B3347"/>
    <w:rsid w:val="003C73D8"/>
    <w:rsid w:val="00405175"/>
    <w:rsid w:val="00413BDB"/>
    <w:rsid w:val="00457961"/>
    <w:rsid w:val="00490CA8"/>
    <w:rsid w:val="004A0A5C"/>
    <w:rsid w:val="004A6E99"/>
    <w:rsid w:val="004A70D1"/>
    <w:rsid w:val="00507A7E"/>
    <w:rsid w:val="00551FB9"/>
    <w:rsid w:val="00573E11"/>
    <w:rsid w:val="00575D53"/>
    <w:rsid w:val="00587C7D"/>
    <w:rsid w:val="005A2F5A"/>
    <w:rsid w:val="005C1C27"/>
    <w:rsid w:val="00614EAC"/>
    <w:rsid w:val="006354A8"/>
    <w:rsid w:val="00636464"/>
    <w:rsid w:val="006472FE"/>
    <w:rsid w:val="006659B6"/>
    <w:rsid w:val="00727083"/>
    <w:rsid w:val="0073007F"/>
    <w:rsid w:val="007A222A"/>
    <w:rsid w:val="00807C33"/>
    <w:rsid w:val="00820374"/>
    <w:rsid w:val="00825893"/>
    <w:rsid w:val="008758C5"/>
    <w:rsid w:val="00890B15"/>
    <w:rsid w:val="00893F09"/>
    <w:rsid w:val="008A4E85"/>
    <w:rsid w:val="008B5C11"/>
    <w:rsid w:val="008E444A"/>
    <w:rsid w:val="008E4CF2"/>
    <w:rsid w:val="00901657"/>
    <w:rsid w:val="00922201"/>
    <w:rsid w:val="00933AC5"/>
    <w:rsid w:val="00937E12"/>
    <w:rsid w:val="00951201"/>
    <w:rsid w:val="0095132C"/>
    <w:rsid w:val="009C6673"/>
    <w:rsid w:val="009E7DA4"/>
    <w:rsid w:val="009F40BF"/>
    <w:rsid w:val="009F5C4D"/>
    <w:rsid w:val="00A0569E"/>
    <w:rsid w:val="00A11242"/>
    <w:rsid w:val="00A560FD"/>
    <w:rsid w:val="00AC003F"/>
    <w:rsid w:val="00B31603"/>
    <w:rsid w:val="00B34F8E"/>
    <w:rsid w:val="00B5035B"/>
    <w:rsid w:val="00B5101A"/>
    <w:rsid w:val="00BA2829"/>
    <w:rsid w:val="00BC4B0A"/>
    <w:rsid w:val="00BD2CB5"/>
    <w:rsid w:val="00BF527E"/>
    <w:rsid w:val="00BF65BE"/>
    <w:rsid w:val="00C21190"/>
    <w:rsid w:val="00C24575"/>
    <w:rsid w:val="00C3164F"/>
    <w:rsid w:val="00C56B2D"/>
    <w:rsid w:val="00C615D7"/>
    <w:rsid w:val="00C75DBB"/>
    <w:rsid w:val="00C90256"/>
    <w:rsid w:val="00CC1DBD"/>
    <w:rsid w:val="00CE5D1F"/>
    <w:rsid w:val="00D22F54"/>
    <w:rsid w:val="00D258D2"/>
    <w:rsid w:val="00D37FEF"/>
    <w:rsid w:val="00D52BAA"/>
    <w:rsid w:val="00D5429E"/>
    <w:rsid w:val="00E4012E"/>
    <w:rsid w:val="00E668A5"/>
    <w:rsid w:val="00EB1851"/>
    <w:rsid w:val="00EB4225"/>
    <w:rsid w:val="00EF6ECD"/>
    <w:rsid w:val="00F4388F"/>
    <w:rsid w:val="00F4665A"/>
    <w:rsid w:val="00F64E98"/>
    <w:rsid w:val="00F8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17262"/>
  <w15:docId w15:val="{829230D1-6871-44FE-94CE-90D78242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27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2744"/>
  </w:style>
  <w:style w:type="paragraph" w:styleId="a6">
    <w:name w:val="footer"/>
    <w:basedOn w:val="a"/>
    <w:link w:val="a7"/>
    <w:uiPriority w:val="99"/>
    <w:unhideWhenUsed/>
    <w:rsid w:val="001E27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2744"/>
  </w:style>
  <w:style w:type="paragraph" w:styleId="a8">
    <w:name w:val="Balloon Text"/>
    <w:basedOn w:val="a"/>
    <w:link w:val="a9"/>
    <w:uiPriority w:val="99"/>
    <w:semiHidden/>
    <w:unhideWhenUsed/>
    <w:rsid w:val="00405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517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34F8E"/>
  </w:style>
  <w:style w:type="character" w:customStyle="1" w:styleId="ab">
    <w:name w:val="日付 (文字)"/>
    <w:basedOn w:val="a0"/>
    <w:link w:val="aa"/>
    <w:uiPriority w:val="99"/>
    <w:semiHidden/>
    <w:rsid w:val="00B34F8E"/>
  </w:style>
  <w:style w:type="paragraph" w:styleId="ac">
    <w:name w:val="List Paragraph"/>
    <w:basedOn w:val="a"/>
    <w:uiPriority w:val="34"/>
    <w:qFormat/>
    <w:rsid w:val="00F64E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衛藤　真一</cp:lastModifiedBy>
  <cp:revision>54</cp:revision>
  <cp:lastPrinted>2012-08-02T01:24:00Z</cp:lastPrinted>
  <dcterms:created xsi:type="dcterms:W3CDTF">2012-05-14T02:24:00Z</dcterms:created>
  <dcterms:modified xsi:type="dcterms:W3CDTF">2026-06-05T01:10:00Z</dcterms:modified>
</cp:coreProperties>
</file>